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940C5" w14:textId="77777777" w:rsidR="00F9332F" w:rsidRPr="000C3703" w:rsidRDefault="00092C42" w:rsidP="00092C42">
      <w:pPr>
        <w:jc w:val="center"/>
        <w:rPr>
          <w:b/>
          <w:i/>
        </w:rPr>
      </w:pPr>
      <w:r w:rsidRPr="000C3703">
        <w:rPr>
          <w:b/>
          <w:i/>
        </w:rPr>
        <w:t>Med Shadow klubben på tur i 2013</w:t>
      </w:r>
    </w:p>
    <w:p w14:paraId="492689D3" w14:textId="77777777" w:rsidR="00092C42" w:rsidRDefault="00092C42" w:rsidP="00092C42">
      <w:pPr>
        <w:jc w:val="center"/>
      </w:pPr>
      <w:r>
        <w:t>Lars 354</w:t>
      </w:r>
    </w:p>
    <w:p w14:paraId="66824FB2" w14:textId="77777777" w:rsidR="00092C42" w:rsidRDefault="00092C42"/>
    <w:p w14:paraId="30385D05" w14:textId="003FA54A" w:rsidR="00092C42" w:rsidRDefault="00092C42">
      <w:r>
        <w:t xml:space="preserve">Jeg </w:t>
      </w:r>
      <w:r w:rsidR="00551E90">
        <w:t>ha</w:t>
      </w:r>
      <w:bookmarkStart w:id="0" w:name="_GoBack"/>
      <w:bookmarkEnd w:id="0"/>
      <w:r w:rsidR="00DC5DF0">
        <w:t>r</w:t>
      </w:r>
      <w:r>
        <w:t xml:space="preserve"> i år været så privilegeret</w:t>
      </w:r>
      <w:r w:rsidR="00DC5DF0">
        <w:t>,</w:t>
      </w:r>
      <w:r>
        <w:t xml:space="preserve"> at det er blevet mulig at deltage i hele 3 arran</w:t>
      </w:r>
      <w:r w:rsidR="00DC5DF0">
        <w:t xml:space="preserve">gementer med Shadow klubben. De er alle </w:t>
      </w:r>
      <w:r>
        <w:t>forløbet fortræffelig</w:t>
      </w:r>
      <w:r w:rsidR="00DC5DF0">
        <w:t>,</w:t>
      </w:r>
      <w:r>
        <w:t xml:space="preserve"> men ikke uden små udfordringer og med mange oplevelser og godt kammeratskab.</w:t>
      </w:r>
    </w:p>
    <w:p w14:paraId="7D555E3B" w14:textId="77777777" w:rsidR="00092C42" w:rsidRDefault="00092C42"/>
    <w:p w14:paraId="4F0D0055" w14:textId="77777777" w:rsidR="00327D42" w:rsidRPr="00327D42" w:rsidRDefault="00327D42">
      <w:pPr>
        <w:rPr>
          <w:b/>
        </w:rPr>
      </w:pPr>
      <w:r w:rsidRPr="00327D42">
        <w:rPr>
          <w:b/>
        </w:rPr>
        <w:t>Landstræf i Næstved.</w:t>
      </w:r>
    </w:p>
    <w:p w14:paraId="40D2A34E" w14:textId="6DD7BC70" w:rsidR="00092C42" w:rsidRDefault="00092C42">
      <w:r>
        <w:t>Første tur var til landstræffet i Næstved, som igen i år forløb i god stemning og gensyn med mange af klubbens faste og hyggelige kammerarter. Der kunne dog godt være lidt flere medlemmer der deltog i årets landstræf, jeg kan kun opfordr</w:t>
      </w:r>
      <w:r w:rsidR="00DC5DF0">
        <w:t>e alle medlemmer til at deltage, s</w:t>
      </w:r>
      <w:r>
        <w:t>å kunne vi lærer hinanden bedre at kende</w:t>
      </w:r>
      <w:r w:rsidR="00DC5DF0">
        <w:t>,</w:t>
      </w:r>
      <w:r>
        <w:t xml:space="preserve"> og det ville </w:t>
      </w:r>
      <w:r w:rsidR="00DC5DF0">
        <w:t xml:space="preserve">så </w:t>
      </w:r>
      <w:r>
        <w:t>måske være nemmere at starte nogle aktiviteter op lokalt i de forskellige kredse.</w:t>
      </w:r>
    </w:p>
    <w:p w14:paraId="08650B27" w14:textId="77777777" w:rsidR="00DC5DF0" w:rsidRDefault="00DC5DF0"/>
    <w:p w14:paraId="6BCFCCC9" w14:textId="544014EC" w:rsidR="00092C42" w:rsidRDefault="00092C42">
      <w:r>
        <w:t>Årets landstræf forløb dog ikke helt uden små tværslag og uoverensstemmelser, jeg kan blot opfordre alle til at bære lidt over med hinanden og få talt ud om tingene. Jeg syntes det var en fin tur vi fik kørt godt tilrettelagt, med små opgaver</w:t>
      </w:r>
      <w:r w:rsidR="00DC5DF0">
        <w:t>,</w:t>
      </w:r>
      <w:r>
        <w:t xml:space="preserve"> og jeg mener det var en rigtig god ide at der blev kørt i 4 mindre grupper. Næste</w:t>
      </w:r>
      <w:r w:rsidR="00DC5DF0">
        <w:t xml:space="preserve"> </w:t>
      </w:r>
      <w:r>
        <w:t>gang kunne det måske koordineres</w:t>
      </w:r>
      <w:r w:rsidR="00DC5DF0">
        <w:t>,</w:t>
      </w:r>
      <w:r>
        <w:t xml:space="preserve"> så vi </w:t>
      </w:r>
      <w:r w:rsidR="00DC5DF0">
        <w:t>alle mødes et sted på ruten</w:t>
      </w:r>
      <w:r>
        <w:t xml:space="preserve"> og spiste frokost sammen (for hyggens skyld). Det var også en lærerig tur hvor et råd kan gives videre til resten af klubbe</w:t>
      </w:r>
      <w:r w:rsidR="00DC5DF0">
        <w:t>n, man skal ikke parkere sin mo</w:t>
      </w:r>
      <w:r>
        <w:t>to</w:t>
      </w:r>
      <w:r w:rsidR="00DC5DF0">
        <w:t>r</w:t>
      </w:r>
      <w:r>
        <w:t>cykel bag et brudepars bil (vel Holger)</w:t>
      </w:r>
      <w:r w:rsidR="00327D42">
        <w:t>, det er nemlig ikke altid at forloverne ser bagud</w:t>
      </w:r>
      <w:r w:rsidR="00DC5DF0">
        <w:t xml:space="preserve"> inden de bakker</w:t>
      </w:r>
      <w:r w:rsidR="00327D42">
        <w:t>, så det giver buler. Godt du ikke kom noget til Holger og tak til alle for et hyggeligt samvær.</w:t>
      </w:r>
    </w:p>
    <w:p w14:paraId="1DF038FA" w14:textId="77777777" w:rsidR="00327D42" w:rsidRDefault="00327D42"/>
    <w:p w14:paraId="23C68F56" w14:textId="3173B20A" w:rsidR="00327D42" w:rsidRPr="000C3703" w:rsidRDefault="00327D42">
      <w:pPr>
        <w:rPr>
          <w:b/>
        </w:rPr>
      </w:pPr>
      <w:r w:rsidRPr="000C3703">
        <w:rPr>
          <w:b/>
        </w:rPr>
        <w:t>Shadow</w:t>
      </w:r>
      <w:r w:rsidR="0086216C" w:rsidRPr="000C3703">
        <w:rPr>
          <w:b/>
        </w:rPr>
        <w:t>itter</w:t>
      </w:r>
      <w:r w:rsidRPr="000C3703">
        <w:rPr>
          <w:b/>
        </w:rPr>
        <w:t xml:space="preserve"> udfører burner i Norge</w:t>
      </w:r>
    </w:p>
    <w:p w14:paraId="68EAE8A6" w14:textId="7C6103D5" w:rsidR="00A23B06" w:rsidRDefault="00587DDC">
      <w:r>
        <w:t>I juli tog nogle af Shadowklubbens medlemmer imod Henrik 0</w:t>
      </w:r>
      <w:r w:rsidR="006B21CE">
        <w:t>09’s tilbud om at afholde et træ</w:t>
      </w:r>
      <w:r>
        <w:t xml:space="preserve">f i Sola ved Stavanger Norge. Jeg aftalte med Marianne og Michael, samt deres to døtre Charlotte og </w:t>
      </w:r>
      <w:r w:rsidR="00500A87">
        <w:t>Christina</w:t>
      </w:r>
      <w:r>
        <w:t xml:space="preserve">, at vi tog færgen fra Hirtshals til Kristiansand fredag eftermiddag. Jeg kørte fra arbejde i Viborg mod færgen for at mødes med Marianne og Michael, da jeg kommer til færgen har jeg glemt at booke til shadowen, så jeg må i ventebås. Det viste sig imidlertid ikke </w:t>
      </w:r>
      <w:r w:rsidR="00500A87">
        <w:t>at væ</w:t>
      </w:r>
      <w:r>
        <w:t>r</w:t>
      </w:r>
      <w:r w:rsidR="00500A87">
        <w:t>e</w:t>
      </w:r>
      <w:r>
        <w:t xml:space="preserve"> et problem</w:t>
      </w:r>
      <w:r w:rsidR="00C062B4">
        <w:t>, der er altid plads til en MC, oplyser personalet</w:t>
      </w:r>
      <w:r w:rsidR="00500A87">
        <w:t>,</w:t>
      </w:r>
      <w:r w:rsidR="00C062B4">
        <w:t xml:space="preserve"> det er straks </w:t>
      </w:r>
      <w:r w:rsidR="00500A87">
        <w:t>værre hvis man ikke har en person</w:t>
      </w:r>
      <w:r w:rsidR="00C062B4">
        <w:t>billet. V</w:t>
      </w:r>
      <w:r w:rsidR="00500A87">
        <w:t>i mødtes ved</w:t>
      </w:r>
      <w:r w:rsidR="00C062B4">
        <w:t xml:space="preserve"> færgen, Marianne med oppakning og </w:t>
      </w:r>
      <w:r w:rsidR="00500A87">
        <w:t>Christina</w:t>
      </w:r>
      <w:r w:rsidR="00C062B4">
        <w:t xml:space="preserve"> </w:t>
      </w:r>
      <w:r w:rsidR="00500A87">
        <w:t>bag på</w:t>
      </w:r>
      <w:r w:rsidR="00C062B4">
        <w:t xml:space="preserve"> og Michael med trailer og </w:t>
      </w:r>
      <w:r w:rsidR="00500A87">
        <w:t>Charlotte</w:t>
      </w:r>
      <w:r w:rsidR="00C062B4">
        <w:t xml:space="preserve"> bag på, jeg selv havde telt, bord, stol, sovepose, luftmadras, liggeunderlag og personlige ejendele, der er læs på dyrene. Vi kommer alle til Kristiansand, hvor vi fortsætter turen mod Mandal</w:t>
      </w:r>
      <w:r w:rsidR="00500A87">
        <w:t>,</w:t>
      </w:r>
      <w:r w:rsidR="00C062B4">
        <w:t xml:space="preserve"> hvor vi</w:t>
      </w:r>
      <w:r w:rsidR="00500A87">
        <w:t xml:space="preserve"> har reserveret overnatning. De</w:t>
      </w:r>
      <w:r w:rsidR="00C062B4">
        <w:t xml:space="preserve"> norske vejanvisninger og en GPS er ikke altid enige om</w:t>
      </w:r>
      <w:r w:rsidR="00500A87">
        <w:t>,</w:t>
      </w:r>
      <w:r w:rsidR="00C062B4">
        <w:t xml:space="preserve"> hvor vi skal hen, hvilket resulterer i</w:t>
      </w:r>
      <w:r w:rsidR="00500A87">
        <w:t>,</w:t>
      </w:r>
      <w:r w:rsidR="00C062B4">
        <w:t xml:space="preserve"> at vi kører </w:t>
      </w:r>
      <w:r w:rsidR="00A96215">
        <w:t xml:space="preserve">lidt rundt for at finde </w:t>
      </w:r>
      <w:r w:rsidR="00500A87">
        <w:t>overnatningsstedet</w:t>
      </w:r>
      <w:r w:rsidR="00A96215">
        <w:t>. Marianne var ikke så glad for stejle regnvåde brostens gader med dårlige oversigtsforhold og jeg selv måtte af på de skrå gader, men det er jo det der sker</w:t>
      </w:r>
      <w:r w:rsidR="00611841">
        <w:t>,</w:t>
      </w:r>
      <w:r w:rsidR="00A96215">
        <w:t xml:space="preserve"> heldigvis uden and</w:t>
      </w:r>
      <w:r w:rsidR="0086724A">
        <w:t>re skrammer end dem på stolthed</w:t>
      </w:r>
      <w:r w:rsidR="00A96215">
        <w:t xml:space="preserve">en. Vi får os indkvarteret og får arrangeret noget aftens mad fra en nærliggende </w:t>
      </w:r>
      <w:r w:rsidR="00500A87">
        <w:t>købmand</w:t>
      </w:r>
      <w:r w:rsidR="00A96215">
        <w:t xml:space="preserve">, 4 burgerboller med lidt salat, 4 tomater, 1 pk. </w:t>
      </w:r>
      <w:r w:rsidR="00611841">
        <w:t>s</w:t>
      </w:r>
      <w:r w:rsidR="00A96215">
        <w:t xml:space="preserve">alami og skinke pålæg, 1 tube </w:t>
      </w:r>
      <w:r w:rsidR="00611841">
        <w:t>mayonnaise</w:t>
      </w:r>
      <w:r w:rsidR="00A96215">
        <w:t>, samt 2 sodavand, formidles 180</w:t>
      </w:r>
      <w:r w:rsidR="00611841">
        <w:t>,00 N</w:t>
      </w:r>
      <w:r w:rsidR="00A96215">
        <w:t xml:space="preserve">kr, så det er en god ide at smøre en madpakke hjemmefra. Medens vi sider i haven og nyder aftensolen og drøfter turen til Sola næste dag, ytre Charlotte ønske om at se en elg, hvilket jeg mener vil være ret </w:t>
      </w:r>
      <w:r w:rsidR="00611841">
        <w:t>usandsynlig</w:t>
      </w:r>
      <w:r w:rsidR="00A96215">
        <w:t xml:space="preserve"> her ude ved kysten og i de relativ tæt bebyggede områder vi skal køre igennem. Vi beslutter at vælge en alternativ rute videre</w:t>
      </w:r>
      <w:r w:rsidR="00611841">
        <w:t xml:space="preserve"> til Flekk</w:t>
      </w:r>
      <w:r w:rsidR="0086724A">
        <w:t xml:space="preserve">efjord og derfra via vej 44 langs kysten til Sola, for at opleve </w:t>
      </w:r>
      <w:r w:rsidR="00611841">
        <w:t xml:space="preserve">de </w:t>
      </w:r>
      <w:r w:rsidR="0086724A">
        <w:t xml:space="preserve">norske småveje </w:t>
      </w:r>
      <w:r w:rsidR="00611841">
        <w:t xml:space="preserve">med </w:t>
      </w:r>
      <w:r w:rsidR="0086724A">
        <w:t xml:space="preserve">hårnåle sving. Det skal jeg love for at vi kom til at opleve, efter 40 km. </w:t>
      </w:r>
      <w:r w:rsidR="00611841">
        <w:t>giver</w:t>
      </w:r>
      <w:r w:rsidR="0086724A">
        <w:t xml:space="preserve"> Marianne udtryk for at hun </w:t>
      </w:r>
      <w:r w:rsidR="00611841">
        <w:t>godt kunne</w:t>
      </w:r>
      <w:r w:rsidR="0086724A">
        <w:t xml:space="preserve"> tænke sig at komme på nogle lidt mere </w:t>
      </w:r>
      <w:r w:rsidR="00611841">
        <w:t>civiliserede</w:t>
      </w:r>
      <w:r w:rsidR="0086724A">
        <w:t xml:space="preserve"> veje uden så mange </w:t>
      </w:r>
      <w:r w:rsidR="0086724A">
        <w:lastRenderedPageBreak/>
        <w:t xml:space="preserve">og stejle </w:t>
      </w:r>
      <w:r w:rsidR="00611841">
        <w:t xml:space="preserve">veje og </w:t>
      </w:r>
      <w:r w:rsidR="0086724A">
        <w:t xml:space="preserve">sving. Vi kiggede på et </w:t>
      </w:r>
      <w:r w:rsidR="005B1AD9">
        <w:t>oversigts</w:t>
      </w:r>
      <w:r w:rsidR="0086724A">
        <w:t>kort og blev enige om at tage vej 50</w:t>
      </w:r>
      <w:r w:rsidR="005B1AD9">
        <w:t>1 tilbage til E39 til Stavanger. E</w:t>
      </w:r>
      <w:r w:rsidR="0086724A">
        <w:t>fter at være drejet af på vej 501 ind i landet, sker der det utrolige</w:t>
      </w:r>
      <w:r w:rsidR="00F61EA2">
        <w:t>, at vi runder et sving i et skovområde og der står</w:t>
      </w:r>
      <w:r w:rsidR="0086724A">
        <w:t xml:space="preserve"> en elg midt på vejen, så Charlotte får sit ønske opfyldt, vi stopper og hun tager en mængde billeder meden</w:t>
      </w:r>
      <w:r w:rsidR="00A5704D">
        <w:t>s</w:t>
      </w:r>
      <w:r w:rsidR="0086724A">
        <w:t xml:space="preserve"> elgen trækker lidt ind mellem nogle små graner. Resten af turen til Henrik forløber uden de store udfordringer, ud over Norges fantastisk smukke natur</w:t>
      </w:r>
      <w:r w:rsidR="00A23B06">
        <w:t>. Vi ankommer sidst på eftermiddagen, hvor vi bliver modtaget af Henrik, Carsten og Erik som var ankommet dagen før. Vi får slået teltene op og kort  tid efter kommer de øvrige deltagere, med undtagelse af Jan og Rita, som først skal komme mandag.</w:t>
      </w:r>
    </w:p>
    <w:p w14:paraId="62C70389" w14:textId="77777777" w:rsidR="00A629AC" w:rsidRDefault="00A629AC"/>
    <w:p w14:paraId="5300910B" w14:textId="7EECA4E9" w:rsidR="008439B6" w:rsidRDefault="00A23B06">
      <w:r>
        <w:t xml:space="preserve">Søndag har Henrik planlagt at vise os området omkring Sola, vi kørte til et Lysstøberi og returnerede til lejren efter 5 timer efter en </w:t>
      </w:r>
      <w:r w:rsidR="00A629AC">
        <w:t xml:space="preserve">smuk </w:t>
      </w:r>
      <w:r>
        <w:t xml:space="preserve">oplevelsesrig tur. Der bliver lavet aftensmad, hygget med en kop øl eller rødvin og </w:t>
      </w:r>
      <w:r w:rsidR="00FD455A">
        <w:t xml:space="preserve">dagens oplevelser bliver vendt. Mandag har Henrik igen planlagt </w:t>
      </w:r>
      <w:r w:rsidR="008439B6">
        <w:t>en tur rundt i den Norske natur, blandt andet til nordens største stenskred, en gammel præstegård, som var ombygget til ca</w:t>
      </w:r>
      <w:r w:rsidR="00A629AC">
        <w:t>fe og museum, og på hjemvejen ser</w:t>
      </w:r>
      <w:r w:rsidR="008439B6">
        <w:t xml:space="preserve"> jeg noget som jeg ikke tro</w:t>
      </w:r>
      <w:r w:rsidR="00A629AC">
        <w:t>ede eksisterede i Norge, sandklitter og sand</w:t>
      </w:r>
      <w:r w:rsidR="008439B6">
        <w:t xml:space="preserve">strande </w:t>
      </w:r>
      <w:r w:rsidR="00A629AC">
        <w:t>som på den j</w:t>
      </w:r>
      <w:r w:rsidR="008439B6">
        <w:t>ydske vestkyst.</w:t>
      </w:r>
    </w:p>
    <w:p w14:paraId="577F77F4" w14:textId="77777777" w:rsidR="00A629AC" w:rsidRDefault="00A629AC"/>
    <w:p w14:paraId="137598C8" w14:textId="51EA8BE0" w:rsidR="00587DDC" w:rsidRDefault="008439B6">
      <w:r>
        <w:t>Rita og Jan ankommer, holdet er nu fuldstændig, tirsdag morge</w:t>
      </w:r>
      <w:r w:rsidR="00A629AC">
        <w:t>n har Henrik bestildt plads på f</w:t>
      </w:r>
      <w:r>
        <w:t>ærgen op gennem Lysefjorden, hvor vi bl.a. sejler under Præd</w:t>
      </w:r>
      <w:r w:rsidR="00644453">
        <w:t>i</w:t>
      </w:r>
      <w:r>
        <w:t>kestolen, forbi Whisky strømmen og en stejl spalt</w:t>
      </w:r>
      <w:r w:rsidR="00A629AC">
        <w:t>,</w:t>
      </w:r>
      <w:r>
        <w:t xml:space="preserve"> hvor nogle landstrygere der var eftersøgt </w:t>
      </w:r>
      <w:r w:rsidR="00644453">
        <w:t>slog ordensmagten tilbage ved at kaste med sten.</w:t>
      </w:r>
      <w:r w:rsidR="0086724A">
        <w:t xml:space="preserve">  </w:t>
      </w:r>
      <w:r w:rsidR="00644453">
        <w:t>Turen med færgen varede godt 2 timer, hvorefter tu</w:t>
      </w:r>
      <w:r w:rsidR="00A629AC">
        <w:t>ren gik til udsigtspunktet Ørne</w:t>
      </w:r>
      <w:r w:rsidR="00644453">
        <w:t>reden, for at komme der op skulle 27 hårnåle sving overvindes med modkørende trafik , lige en lille udfordring. Turen gik herefter tilbage til Sola i en del regn, men hvad vi er vel shadowitter, så ingen piveri.</w:t>
      </w:r>
    </w:p>
    <w:p w14:paraId="77FEE76C" w14:textId="14DB4DB6" w:rsidR="00644453" w:rsidRDefault="00A629AC">
      <w:r>
        <w:t>Nu havde vi jo sejlet u</w:t>
      </w:r>
      <w:r w:rsidR="00644453">
        <w:t>nder Prædikestolen, så onsdag besluttede vi at den skulle be</w:t>
      </w:r>
      <w:r>
        <w:t>stiges, vi kører til parkerings</w:t>
      </w:r>
      <w:r w:rsidR="00644453">
        <w:t>området og gør os klar til turen, der s</w:t>
      </w:r>
      <w:r>
        <w:t>t</w:t>
      </w:r>
      <w:r w:rsidR="00644453">
        <w:t xml:space="preserve">år på informationstavlerne at man skal beregne 2 timer op og 2 timer ned, der er ca. 330 højdemeter </w:t>
      </w:r>
      <w:r>
        <w:t>der skal overvindes</w:t>
      </w:r>
      <w:r w:rsidR="00644453">
        <w:t xml:space="preserve"> og 3,8 km. i luftlinje.</w:t>
      </w:r>
    </w:p>
    <w:p w14:paraId="3C410A0C" w14:textId="77777777" w:rsidR="00A629AC" w:rsidRDefault="00A629AC"/>
    <w:p w14:paraId="427911E5" w14:textId="2C3ED784" w:rsidR="00644453" w:rsidRDefault="00644453">
      <w:r>
        <w:t>Ja det er jo meget godt, med det går jo op og ned, så de 330 højdemeter x en ukendt faktor og det samme med afstanden, vi var fire</w:t>
      </w:r>
      <w:r w:rsidR="002A636B">
        <w:t>,</w:t>
      </w:r>
      <w:r>
        <w:t xml:space="preserve"> der måtte gå ned før tiden og 12 der gennemførte på 5 timer ”sejt</w:t>
      </w:r>
      <w:r w:rsidR="002A636B">
        <w:t>,</w:t>
      </w:r>
      <w:r>
        <w:t xml:space="preserve"> godt gået”, jeg håber i fik nog</w:t>
      </w:r>
      <w:r w:rsidR="002A636B">
        <w:t>le</w:t>
      </w:r>
      <w:r>
        <w:t xml:space="preserve"> gode oplevelser og billeder.</w:t>
      </w:r>
      <w:r w:rsidR="0086216C">
        <w:t xml:space="preserve"> Da v</w:t>
      </w:r>
      <w:r w:rsidR="002A636B">
        <w:t>i kommer hjem skal vi have fest</w:t>
      </w:r>
      <w:r w:rsidR="0086216C">
        <w:t>middag</w:t>
      </w:r>
      <w:r w:rsidR="002A636B">
        <w:t>, 3</w:t>
      </w:r>
      <w:r w:rsidR="0086216C">
        <w:t xml:space="preserve"> </w:t>
      </w:r>
      <w:r w:rsidR="002A636B">
        <w:t>c</w:t>
      </w:r>
      <w:r w:rsidR="0086216C">
        <w:t xml:space="preserve">ulottestege sættes på </w:t>
      </w:r>
      <w:r w:rsidR="002A636B">
        <w:t>gas</w:t>
      </w:r>
      <w:r w:rsidR="0086216C">
        <w:t>grillen og selskabet sætter sig til at nyde en kold</w:t>
      </w:r>
      <w:r w:rsidR="002A636B">
        <w:t>, til stegene er</w:t>
      </w:r>
      <w:r w:rsidR="0086216C">
        <w:t xml:space="preserve"> ved at være klar. Til alt held er Jan vågen og opdager at fedtet fra</w:t>
      </w:r>
      <w:r w:rsidR="002A636B">
        <w:t xml:space="preserve"> culottestegene</w:t>
      </w:r>
      <w:r w:rsidR="00A74C24">
        <w:t xml:space="preserve">  er </w:t>
      </w:r>
      <w:r w:rsidR="002A636B">
        <w:t>selvantændt</w:t>
      </w:r>
      <w:r w:rsidR="00A74C24">
        <w:t>, så</w:t>
      </w:r>
      <w:r w:rsidR="0086216C">
        <w:t xml:space="preserve"> flammerne står ud af den lukkede gasgrill og op under udhænget på Henriks nyanskaffede træhus, alle får travlt med at få grillen slukket, hvilket ikke viser sig at være så nemt. Her af overskriften med at shadowi</w:t>
      </w:r>
      <w:r w:rsidR="002A636B">
        <w:t>tter udfører burner, til alt hel</w:t>
      </w:r>
      <w:r w:rsidR="0086216C">
        <w:t>d skete der ingen skader</w:t>
      </w:r>
      <w:r w:rsidR="002A636B">
        <w:t>, udover vi må til købmanden og købe ind. Torsdag morgen efter morgen</w:t>
      </w:r>
      <w:r w:rsidR="0086216C">
        <w:t>mad pakker jeg</w:t>
      </w:r>
      <w:r w:rsidR="002A636B">
        <w:t xml:space="preserve"> mit udstyr</w:t>
      </w:r>
      <w:r w:rsidR="0086216C">
        <w:t xml:space="preserve"> og påbegynder hjemturen, resten har planlagt en </w:t>
      </w:r>
      <w:r w:rsidR="002A636B">
        <w:t xml:space="preserve">køretur </w:t>
      </w:r>
      <w:r w:rsidR="0086216C">
        <w:t xml:space="preserve">gennem nogle </w:t>
      </w:r>
      <w:r w:rsidR="002A636B">
        <w:t>spektakulære</w:t>
      </w:r>
      <w:r w:rsidR="0086216C">
        <w:t xml:space="preserve"> tunneler under havet til nogle af øerne ud for Stavanger. Der skal lyde en tak for en god tur og godt selskab til alle deltagere </w:t>
      </w:r>
      <w:r w:rsidR="002A636B">
        <w:t>på</w:t>
      </w:r>
      <w:r w:rsidR="0086216C">
        <w:t xml:space="preserve"> turen.</w:t>
      </w:r>
    </w:p>
    <w:p w14:paraId="579F868F" w14:textId="77777777" w:rsidR="0086216C" w:rsidRDefault="0086216C"/>
    <w:p w14:paraId="1ABE67E4" w14:textId="11CC2294" w:rsidR="0086216C" w:rsidRPr="001812FF" w:rsidRDefault="00683179">
      <w:pPr>
        <w:rPr>
          <w:b/>
        </w:rPr>
      </w:pPr>
      <w:r>
        <w:rPr>
          <w:b/>
        </w:rPr>
        <w:t>ESM i Vol</w:t>
      </w:r>
      <w:r w:rsidR="0086216C" w:rsidRPr="001812FF">
        <w:rPr>
          <w:b/>
        </w:rPr>
        <w:t>molen</w:t>
      </w:r>
      <w:r>
        <w:rPr>
          <w:b/>
        </w:rPr>
        <w:t>,</w:t>
      </w:r>
      <w:r w:rsidR="0086216C" w:rsidRPr="001812FF">
        <w:rPr>
          <w:b/>
        </w:rPr>
        <w:t xml:space="preserve"> Holland</w:t>
      </w:r>
    </w:p>
    <w:p w14:paraId="157ECD90" w14:textId="6ACDBAC8" w:rsidR="00B3231F" w:rsidRDefault="0086216C">
      <w:r>
        <w:t>Igen i år valgte jeg at deltage i turen til European Shadow Meeting i Holland</w:t>
      </w:r>
      <w:r w:rsidR="00F46C7C">
        <w:t xml:space="preserve">, jeg </w:t>
      </w:r>
      <w:r w:rsidR="00A74C24">
        <w:t xml:space="preserve">kører fra Vejle sammen med Poul 333, for at mødes med de øvrige deltagere til morgenmad hos Rita og Jan i Vejen. Den lille trup på 7 kører fra Vejen over Toftlund til Tønder, via Husum af småveje gennem det Nordtyske landskab og via de små færger til vores overnatnings mål. Vi kommer </w:t>
      </w:r>
      <w:r w:rsidR="00A74C24">
        <w:lastRenderedPageBreak/>
        <w:t xml:space="preserve">frem og bliver indkvarteret, hvorefter vi sætter os i gårdhaven og nyder en tiltrængt kold tysk fadøl og et enkelt glas rødvin, hvor vi lige får vendt køreturen. Værtinden kommer med menukortet, så </w:t>
      </w:r>
      <w:r w:rsidR="00683179">
        <w:t>vi kan bestille aftenens middag</w:t>
      </w:r>
      <w:r w:rsidR="00A74C24">
        <w:t xml:space="preserve"> samt aftale</w:t>
      </w:r>
      <w:r w:rsidR="00683179">
        <w:t>,</w:t>
      </w:r>
      <w:r w:rsidR="00A74C24">
        <w:t xml:space="preserve"> hvornår vi ønsker at spise. Middagen var som tidligere yderst velsmagende og veltilberedt, hvor</w:t>
      </w:r>
      <w:r w:rsidR="00683179">
        <w:t>efter vi trætte kravler i køjen</w:t>
      </w:r>
      <w:r w:rsidR="004853C6">
        <w:t>, så vi kan være klar til næste dag.</w:t>
      </w:r>
      <w:r w:rsidR="00B3231F">
        <w:t xml:space="preserve"> Efter </w:t>
      </w:r>
      <w:r w:rsidR="00683179">
        <w:t xml:space="preserve">en god nats søvn og </w:t>
      </w:r>
      <w:r w:rsidR="00B3231F">
        <w:t>morgenmad fortsættes turen til Holland, alt går planmæssig ind til sidste stop før den Hollandske grænse. Vi holder for at indtage frokost på en Mc. Donalds, da vi skal køre konstaterer jeg at min shadow ikke har mere strøm. Vi forsøger at skubbe den i gang, det er håbløs, så gode råd er dyre. Jeg har mc’en i Falck, så jeg ringer for at få hjælp, Falck sørger for at kontakte deres samarbejdspartnere</w:t>
      </w:r>
      <w:r w:rsidR="00683179">
        <w:t xml:space="preserve"> i området, som er på stedet</w:t>
      </w:r>
      <w:r w:rsidR="00B3231F">
        <w:t xml:space="preserve"> inden for 30 minutter, en stor ros til Falck for hurtig assistance. Vejhjælpen yder starthjælp og konstaterer at shadowen ikke lader</w:t>
      </w:r>
      <w:r w:rsidR="00683179">
        <w:t xml:space="preserve"> tilstrækkelig</w:t>
      </w:r>
      <w:r w:rsidR="00B3231F">
        <w:t>, vi beslu</w:t>
      </w:r>
      <w:r w:rsidR="00683179">
        <w:t>tter os til at fortsætte mod Vo</w:t>
      </w:r>
      <w:r w:rsidR="00B3231F">
        <w:t>lmolen i håbet om at den lader nok til at holde gang i tændingen ved at sluk</w:t>
      </w:r>
      <w:r w:rsidR="004E1EF1">
        <w:t>ke for alt unødig strøm. V</w:t>
      </w:r>
      <w:r w:rsidR="00B3231F">
        <w:t>i er dog også opmærksom på at vi ikke har for meget br</w:t>
      </w:r>
      <w:r w:rsidR="004E1EF1">
        <w:t xml:space="preserve">ændstof, så det besluttes at vi holder lastbil tempo for at køre mest økonomisk. Det viser sig at vi alle nåde destinationen uden problemer med brændstof i overskud, alle er forbløffede over at vi har kørt </w:t>
      </w:r>
      <w:r w:rsidR="00C553FA">
        <w:t>mere end</w:t>
      </w:r>
      <w:r w:rsidR="004E1EF1">
        <w:t xml:space="preserve"> 25 km. pr. </w:t>
      </w:r>
      <w:r w:rsidR="00C553FA">
        <w:t>l</w:t>
      </w:r>
      <w:r w:rsidR="004E1EF1">
        <w:t>iter.</w:t>
      </w:r>
    </w:p>
    <w:p w14:paraId="77F293EA" w14:textId="77777777" w:rsidR="00E93A33" w:rsidRDefault="00E93A33"/>
    <w:p w14:paraId="2F7F4340" w14:textId="1D40ED6A" w:rsidR="00D85A37" w:rsidRDefault="00D85A37">
      <w:r>
        <w:t xml:space="preserve">Som sædvanlig da Hollænderne hører at vi har problemer med en mc, går de straks i gang med at finde en løsning på problemet. Jeg bliver henvist til et værksted i nærheden, hvor Jan, Henrik og jeg kører hen fredag morgen, det aftale at der bestilles en ny generator og ensretter, som kommer lørdag morgen, hvorefter </w:t>
      </w:r>
      <w:r w:rsidR="00E93A33">
        <w:t xml:space="preserve">fejlen </w:t>
      </w:r>
      <w:r>
        <w:t>udbedre</w:t>
      </w:r>
      <w:r w:rsidR="00E93A33">
        <w:t>s</w:t>
      </w:r>
      <w:r>
        <w:t>. Så lørdag eftermiddag og 550 € fattigere, er jeg kørende igen, formegentlig væsentlig billigere og hurtigere</w:t>
      </w:r>
      <w:r w:rsidR="00E93A33">
        <w:t>,</w:t>
      </w:r>
      <w:r>
        <w:t xml:space="preserve"> end hvis det var sket i Danmark</w:t>
      </w:r>
      <w:r w:rsidR="00F9587F">
        <w:t>, så skulle den gå i stykker så var det</w:t>
      </w:r>
      <w:r w:rsidR="00E93A33">
        <w:t xml:space="preserve"> nok</w:t>
      </w:r>
      <w:r w:rsidR="00F9587F">
        <w:t xml:space="preserve"> det rigtige sted.</w:t>
      </w:r>
      <w:r w:rsidR="00FC7005">
        <w:t xml:space="preserve"> Vi havde nogle hyggelige dage i Holland, med noget godt at spise, godt kammeratskab og meget drilleri / mobberi i det godmodige, kunne der diskuteres</w:t>
      </w:r>
      <w:r w:rsidR="00E93A33">
        <w:t>,</w:t>
      </w:r>
      <w:r w:rsidR="00FC7005">
        <w:t xml:space="preserve"> blev der diskuteret</w:t>
      </w:r>
      <w:r w:rsidR="00E93A33">
        <w:t>, ikke fordi det altid gav mening men blot godmodig drilleri</w:t>
      </w:r>
      <w:r w:rsidR="00FC7005">
        <w:t>. Søndag pakkede vi sammen og begyndte turen hjem, hvor vi som vanlig overnattede i nærheden af Bremen, for at fortsætte mandag mod Danmark mandag morgen. Alle skal have tak for endnu en god tur i godt selskab, selv om Præstø i</w:t>
      </w:r>
      <w:r w:rsidR="00E93A33">
        <w:t>kke er en ø, men ligger på en ø, eller er det nu ikke alligevel en ø.</w:t>
      </w:r>
    </w:p>
    <w:p w14:paraId="6006E25A" w14:textId="77777777" w:rsidR="00FC7005" w:rsidRDefault="00FC7005"/>
    <w:p w14:paraId="75BABDCD" w14:textId="1810479B" w:rsidR="00FC7005" w:rsidRDefault="00FC7005">
      <w:r>
        <w:t>Lars Hillerup 354</w:t>
      </w:r>
    </w:p>
    <w:sectPr w:rsidR="00FC7005" w:rsidSect="00DA225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42"/>
    <w:rsid w:val="00092C42"/>
    <w:rsid w:val="000C3703"/>
    <w:rsid w:val="001812FF"/>
    <w:rsid w:val="001F5FF9"/>
    <w:rsid w:val="002A636B"/>
    <w:rsid w:val="00327D42"/>
    <w:rsid w:val="004853C6"/>
    <w:rsid w:val="004E1EF1"/>
    <w:rsid w:val="00500A87"/>
    <w:rsid w:val="00551E90"/>
    <w:rsid w:val="00587DDC"/>
    <w:rsid w:val="005B1AD9"/>
    <w:rsid w:val="00611841"/>
    <w:rsid w:val="00644453"/>
    <w:rsid w:val="00683179"/>
    <w:rsid w:val="006B21CE"/>
    <w:rsid w:val="008439B6"/>
    <w:rsid w:val="0086216C"/>
    <w:rsid w:val="0086724A"/>
    <w:rsid w:val="00A23B06"/>
    <w:rsid w:val="00A5704D"/>
    <w:rsid w:val="00A629AC"/>
    <w:rsid w:val="00A74C24"/>
    <w:rsid w:val="00A96215"/>
    <w:rsid w:val="00B3231F"/>
    <w:rsid w:val="00C062B4"/>
    <w:rsid w:val="00C553FA"/>
    <w:rsid w:val="00D85A37"/>
    <w:rsid w:val="00DA2254"/>
    <w:rsid w:val="00DC5DF0"/>
    <w:rsid w:val="00E93A33"/>
    <w:rsid w:val="00F46C7C"/>
    <w:rsid w:val="00F61EA2"/>
    <w:rsid w:val="00F9332F"/>
    <w:rsid w:val="00F9587F"/>
    <w:rsid w:val="00FC7005"/>
    <w:rsid w:val="00FD4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BAA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1556</Words>
  <Characters>8253</Characters>
  <Application>Microsoft Office Word</Application>
  <DocSecurity>0</DocSecurity>
  <Lines>68</Lines>
  <Paragraphs>19</Paragraphs>
  <ScaleCrop>false</ScaleCrop>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Hillerup</dc:creator>
  <cp:keywords/>
  <dc:description/>
  <cp:lastModifiedBy>Henrik</cp:lastModifiedBy>
  <cp:revision>20</cp:revision>
  <cp:lastPrinted>2013-08-31T19:16:00Z</cp:lastPrinted>
  <dcterms:created xsi:type="dcterms:W3CDTF">2013-08-31T13:23:00Z</dcterms:created>
  <dcterms:modified xsi:type="dcterms:W3CDTF">2013-09-04T18:15:00Z</dcterms:modified>
</cp:coreProperties>
</file>